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277C318C" w:rsidR="00230A15" w:rsidRPr="00087495" w:rsidRDefault="003251AD">
      <w:pPr>
        <w:ind w:firstLine="709"/>
        <w:jc w:val="both"/>
        <w:rPr>
          <w:bCs/>
          <w:sz w:val="24"/>
          <w:szCs w:val="24"/>
        </w:rPr>
      </w:pPr>
      <w:r w:rsidRPr="003251AD">
        <w:rPr>
          <w:bCs/>
          <w:sz w:val="24"/>
          <w:szCs w:val="24"/>
        </w:rPr>
        <w:t>Плетнева Оксана Юрьевна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3251AD">
        <w:rPr>
          <w:bCs/>
          <w:sz w:val="24"/>
          <w:szCs w:val="24"/>
        </w:rPr>
        <w:t>Арбитражного суда Новосибирской области от 19.03.2025 по делу № А45-33553/2024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9A8BE6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44A09" w:rsidRPr="0081670E">
        <w:rPr>
          <w:bCs/>
        </w:rPr>
        <w:t>Новосибирской</w:t>
      </w:r>
      <w:r w:rsidR="00201469" w:rsidRPr="0081670E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0ABB64ED" w:rsidR="00087495" w:rsidRPr="003251AD" w:rsidRDefault="003251AD" w:rsidP="00087495">
            <w:pPr>
              <w:rPr>
                <w:sz w:val="24"/>
                <w:szCs w:val="24"/>
                <w:highlight w:val="yellow"/>
              </w:rPr>
            </w:pPr>
            <w:r w:rsidRPr="003251AD">
              <w:rPr>
                <w:sz w:val="24"/>
                <w:szCs w:val="24"/>
              </w:rPr>
              <w:t>Плетнева Оксана Юрьевна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0B2C925A" w:rsidR="00201469" w:rsidRPr="003251AD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251AD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3251AD" w:rsidRPr="003251AD">
              <w:rPr>
                <w:color w:val="000000"/>
                <w:sz w:val="24"/>
                <w:szCs w:val="24"/>
              </w:rPr>
              <w:t>23.08.1971</w:t>
            </w:r>
            <w:r w:rsidRPr="003251AD">
              <w:rPr>
                <w:color w:val="000000"/>
                <w:sz w:val="24"/>
                <w:szCs w:val="24"/>
              </w:rPr>
              <w:t xml:space="preserve">, </w:t>
            </w:r>
          </w:p>
          <w:p w14:paraId="4D9F8E08" w14:textId="5CCC3427" w:rsidR="0081670E" w:rsidRPr="003251AD" w:rsidRDefault="003251A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251AD">
              <w:rPr>
                <w:color w:val="000000"/>
                <w:sz w:val="24"/>
                <w:szCs w:val="24"/>
              </w:rPr>
              <w:t>гор. Тамбов</w:t>
            </w:r>
          </w:p>
          <w:p w14:paraId="22D3ACFA" w14:textId="44479026" w:rsidR="00087495" w:rsidRPr="003251AD" w:rsidRDefault="003251AD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3251AD">
              <w:rPr>
                <w:color w:val="000000"/>
                <w:sz w:val="24"/>
                <w:szCs w:val="24"/>
              </w:rPr>
              <w:t>630105, Новосибирская область, гор. Новосибирск, ул. Кропоткина, 116, кв. 227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18BC692A" w:rsidR="00C3615D" w:rsidRPr="003251AD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 xml:space="preserve">ИНН </w:t>
            </w:r>
            <w:r w:rsidR="003251AD" w:rsidRPr="003251AD">
              <w:rPr>
                <w:sz w:val="24"/>
                <w:szCs w:val="24"/>
              </w:rPr>
              <w:t>540232218486</w:t>
            </w:r>
          </w:p>
          <w:p w14:paraId="0A9F7927" w14:textId="73631CB1" w:rsidR="00AD5495" w:rsidRPr="003251AD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 xml:space="preserve">СНИЛС </w:t>
            </w:r>
            <w:r w:rsidR="003251AD" w:rsidRPr="003251AD">
              <w:rPr>
                <w:sz w:val="24"/>
                <w:szCs w:val="24"/>
              </w:rPr>
              <w:t>036-762-498 83</w:t>
            </w:r>
          </w:p>
          <w:p w14:paraId="22F78BE3" w14:textId="6D167119" w:rsidR="00AD5495" w:rsidRPr="003251A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>Реквизиты:</w:t>
            </w:r>
          </w:p>
          <w:p w14:paraId="543FFD3A" w14:textId="737F0B06" w:rsidR="00344A09" w:rsidRPr="003251AD" w:rsidRDefault="00344A09" w:rsidP="00344A09">
            <w:pPr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 xml:space="preserve">Р/с: </w:t>
            </w:r>
            <w:r w:rsidR="003251AD" w:rsidRPr="003251AD">
              <w:rPr>
                <w:sz w:val="24"/>
                <w:szCs w:val="24"/>
              </w:rPr>
              <w:t>40817810950200711264</w:t>
            </w:r>
          </w:p>
          <w:p w14:paraId="35E277CE" w14:textId="77777777" w:rsidR="00344A09" w:rsidRPr="003251AD" w:rsidRDefault="00344A09" w:rsidP="00344A09">
            <w:pPr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3251AD" w:rsidRDefault="00344A09" w:rsidP="00344A09">
            <w:pPr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3251AD" w:rsidRDefault="00344A09" w:rsidP="00344A09">
            <w:pPr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3251AD" w:rsidRDefault="00344A09" w:rsidP="00344A09">
            <w:pPr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3251AD" w:rsidRDefault="00344A09" w:rsidP="00344A09">
            <w:pPr>
              <w:rPr>
                <w:sz w:val="24"/>
                <w:szCs w:val="24"/>
              </w:rPr>
            </w:pPr>
            <w:r w:rsidRPr="003251AD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D9E2C" w14:textId="77777777" w:rsidR="00D97E49" w:rsidRDefault="00D97E49">
      <w:r>
        <w:separator/>
      </w:r>
    </w:p>
  </w:endnote>
  <w:endnote w:type="continuationSeparator" w:id="0">
    <w:p w14:paraId="3FD66964" w14:textId="77777777" w:rsidR="00D97E49" w:rsidRDefault="00D9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CED3" w14:textId="77777777" w:rsidR="00D97E49" w:rsidRDefault="00D97E49">
      <w:r>
        <w:separator/>
      </w:r>
    </w:p>
  </w:footnote>
  <w:footnote w:type="continuationSeparator" w:id="0">
    <w:p w14:paraId="730D60A7" w14:textId="77777777" w:rsidR="00D97E49" w:rsidRDefault="00D97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180B20"/>
    <w:rsid w:val="00201469"/>
    <w:rsid w:val="0020554C"/>
    <w:rsid w:val="00230A15"/>
    <w:rsid w:val="002561E8"/>
    <w:rsid w:val="00260B1F"/>
    <w:rsid w:val="002D7251"/>
    <w:rsid w:val="003251AD"/>
    <w:rsid w:val="00344A09"/>
    <w:rsid w:val="004054AB"/>
    <w:rsid w:val="00431192"/>
    <w:rsid w:val="00441079"/>
    <w:rsid w:val="00470352"/>
    <w:rsid w:val="004D16AE"/>
    <w:rsid w:val="006B003E"/>
    <w:rsid w:val="006E08CD"/>
    <w:rsid w:val="0076544D"/>
    <w:rsid w:val="007B2330"/>
    <w:rsid w:val="007E44C2"/>
    <w:rsid w:val="0081670E"/>
    <w:rsid w:val="008E0C7E"/>
    <w:rsid w:val="0092056C"/>
    <w:rsid w:val="00957749"/>
    <w:rsid w:val="00A07687"/>
    <w:rsid w:val="00A81C28"/>
    <w:rsid w:val="00AD5495"/>
    <w:rsid w:val="00B464F6"/>
    <w:rsid w:val="00BC5C0C"/>
    <w:rsid w:val="00BE355D"/>
    <w:rsid w:val="00C3615D"/>
    <w:rsid w:val="00C45BBB"/>
    <w:rsid w:val="00C63C18"/>
    <w:rsid w:val="00C76B8E"/>
    <w:rsid w:val="00C904A9"/>
    <w:rsid w:val="00CB7530"/>
    <w:rsid w:val="00D81FD3"/>
    <w:rsid w:val="00D97E49"/>
    <w:rsid w:val="00DA20D2"/>
    <w:rsid w:val="00DB7E07"/>
    <w:rsid w:val="00E212AF"/>
    <w:rsid w:val="00E27FFD"/>
    <w:rsid w:val="00E648E7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2023-12-19T08:36:00Z</dcterms:created>
  <dcterms:modified xsi:type="dcterms:W3CDTF">2025-07-23T06:52:00Z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