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260039AB" w:rsidR="009B364D" w:rsidRDefault="00DF341E" w:rsidP="00DD37C7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DF341E">
        <w:rPr>
          <w:rFonts w:ascii="Times New Roman" w:hAnsi="Times New Roman"/>
        </w:rPr>
        <w:t xml:space="preserve">Финансовый управляющий </w:t>
      </w:r>
      <w:r w:rsidR="00DD37C7" w:rsidRPr="00DD37C7">
        <w:rPr>
          <w:rFonts w:ascii="Times New Roman" w:hAnsi="Times New Roman"/>
        </w:rPr>
        <w:t>Книг</w:t>
      </w:r>
      <w:r w:rsidR="00C02AE8">
        <w:rPr>
          <w:rFonts w:ascii="Times New Roman" w:hAnsi="Times New Roman"/>
        </w:rPr>
        <w:t>и</w:t>
      </w:r>
      <w:r w:rsidR="00DD37C7" w:rsidRPr="00DD37C7">
        <w:rPr>
          <w:rFonts w:ascii="Times New Roman" w:hAnsi="Times New Roman"/>
        </w:rPr>
        <w:t xml:space="preserve"> Марин</w:t>
      </w:r>
      <w:r w:rsidR="00DD37C7">
        <w:rPr>
          <w:rFonts w:ascii="Times New Roman" w:hAnsi="Times New Roman"/>
        </w:rPr>
        <w:t>ы</w:t>
      </w:r>
      <w:r w:rsidR="00DD37C7" w:rsidRPr="00DD37C7">
        <w:rPr>
          <w:rFonts w:ascii="Times New Roman" w:hAnsi="Times New Roman"/>
        </w:rPr>
        <w:t xml:space="preserve"> Львовн</w:t>
      </w:r>
      <w:r w:rsidR="00DD37C7">
        <w:rPr>
          <w:rFonts w:ascii="Times New Roman" w:hAnsi="Times New Roman"/>
        </w:rPr>
        <w:t>ы</w:t>
      </w:r>
      <w:r w:rsidR="00DD37C7" w:rsidRPr="00DD37C7">
        <w:rPr>
          <w:rFonts w:ascii="Times New Roman" w:hAnsi="Times New Roman"/>
        </w:rPr>
        <w:t xml:space="preserve"> (</w:t>
      </w:r>
      <w:proofErr w:type="spellStart"/>
      <w:r w:rsidR="00DD37C7" w:rsidRPr="00DD37C7">
        <w:rPr>
          <w:rFonts w:ascii="Times New Roman" w:hAnsi="Times New Roman"/>
        </w:rPr>
        <w:t>д.р</w:t>
      </w:r>
      <w:proofErr w:type="spellEnd"/>
      <w:r w:rsidR="00DD37C7" w:rsidRPr="00DD37C7">
        <w:rPr>
          <w:rFonts w:ascii="Times New Roman" w:hAnsi="Times New Roman"/>
        </w:rPr>
        <w:t>./</w:t>
      </w:r>
      <w:proofErr w:type="spellStart"/>
      <w:r w:rsidR="00DD37C7" w:rsidRPr="00DD37C7">
        <w:rPr>
          <w:rFonts w:ascii="Times New Roman" w:hAnsi="Times New Roman"/>
        </w:rPr>
        <w:t>м.р</w:t>
      </w:r>
      <w:proofErr w:type="spellEnd"/>
      <w:r w:rsidR="00DD37C7" w:rsidRPr="00DD37C7">
        <w:rPr>
          <w:rFonts w:ascii="Times New Roman" w:hAnsi="Times New Roman"/>
        </w:rPr>
        <w:t>.: 08.10.1976, с. Той-</w:t>
      </w:r>
      <w:proofErr w:type="spellStart"/>
      <w:r w:rsidR="00DD37C7" w:rsidRPr="00DD37C7">
        <w:rPr>
          <w:rFonts w:ascii="Times New Roman" w:hAnsi="Times New Roman"/>
        </w:rPr>
        <w:t>Тюба</w:t>
      </w:r>
      <w:proofErr w:type="spellEnd"/>
      <w:r w:rsidR="00DD37C7" w:rsidRPr="00DD37C7">
        <w:rPr>
          <w:rFonts w:ascii="Times New Roman" w:hAnsi="Times New Roman"/>
        </w:rPr>
        <w:t xml:space="preserve"> </w:t>
      </w:r>
      <w:proofErr w:type="spellStart"/>
      <w:r w:rsidR="00DD37C7" w:rsidRPr="00DD37C7">
        <w:rPr>
          <w:rFonts w:ascii="Times New Roman" w:hAnsi="Times New Roman"/>
        </w:rPr>
        <w:t>Среднечарчинский</w:t>
      </w:r>
      <w:proofErr w:type="spellEnd"/>
      <w:r w:rsidR="00DD37C7" w:rsidRPr="00DD37C7">
        <w:rPr>
          <w:rFonts w:ascii="Times New Roman" w:hAnsi="Times New Roman"/>
        </w:rPr>
        <w:t xml:space="preserve"> район Ташкентская область, ИНН 253300027849, СНИЛС 043-932-860 65, адрес: Приморский край, с. Черниговка, ул. Советская, д. 79а, кв. 2)</w:t>
      </w:r>
      <w:r w:rsidRPr="00DF341E">
        <w:rPr>
          <w:rFonts w:ascii="Times New Roman" w:hAnsi="Times New Roman"/>
        </w:rPr>
        <w:t xml:space="preserve">- член НПС СОПАУ "Альянс управляющих" (ОГРН 1032307154285, ИНН 2312102570, адрес: г. Краснодар, ул. Северная, д.309), действующий на основании </w:t>
      </w:r>
      <w:r w:rsidR="00134781" w:rsidRPr="00134781">
        <w:rPr>
          <w:rFonts w:ascii="Times New Roman" w:hAnsi="Times New Roman"/>
        </w:rPr>
        <w:t>Решением Арбитражного суда Приморского края от 23.03.2023 г. по делу № А51-4157/2022</w:t>
      </w:r>
      <w:r>
        <w:rPr>
          <w:rFonts w:ascii="Times New Roman" w:hAnsi="Times New Roman"/>
        </w:rPr>
        <w:t xml:space="preserve">,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  <w:r w:rsidR="0077268E" w:rsidRPr="0077268E">
        <w:rPr>
          <w:rFonts w:ascii="Times New Roman" w:hAnsi="Times New Roman"/>
        </w:rPr>
        <w:t xml:space="preserve"> </w:t>
      </w:r>
      <w:r w:rsidR="009901F5">
        <w:rPr>
          <w:rFonts w:ascii="Times New Roman" w:hAnsi="Times New Roman"/>
        </w:rPr>
        <w:t xml:space="preserve"> 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DA5D982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bookmarkStart w:id="0" w:name="_Hlk75261419"/>
    </w:p>
    <w:p w14:paraId="2E95FFA8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Лот №1</w:t>
      </w:r>
    </w:p>
    <w:p w14:paraId="4B7DA90C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Вид недвижимого имущества: Здание нежилое</w:t>
      </w:r>
    </w:p>
    <w:p w14:paraId="2ECB031C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Кадастровый номер: 25:22:020102:3826</w:t>
      </w:r>
    </w:p>
    <w:p w14:paraId="3D43032B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Адрес: Приморский край, Черниговский район, село</w:t>
      </w:r>
    </w:p>
    <w:p w14:paraId="4EDD52B9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Черниговка, ул. Советская, д. 81</w:t>
      </w:r>
    </w:p>
    <w:p w14:paraId="1BBB75B3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Площадь объекта: 61.9 кв.м.</w:t>
      </w:r>
    </w:p>
    <w:p w14:paraId="019F1C7D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Вид права, доля в праве: Общая долевая собственность, 1/4</w:t>
      </w:r>
    </w:p>
    <w:p w14:paraId="50148D53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3F7E7F8C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 xml:space="preserve">Начальная стоимость 1 108 150,20 </w:t>
      </w:r>
      <w:proofErr w:type="spellStart"/>
      <w:r w:rsidRPr="00A040BD">
        <w:rPr>
          <w:rFonts w:ascii="Times New Roman" w:eastAsiaTheme="minorHAnsi" w:hAnsi="Times New Roman" w:cstheme="minorBidi"/>
          <w:lang w:eastAsia="en-US"/>
        </w:rPr>
        <w:t>руб</w:t>
      </w:r>
      <w:proofErr w:type="spellEnd"/>
    </w:p>
    <w:p w14:paraId="72EFED5B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7971B18B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Вид объекта недвижимости: Земельный участок</w:t>
      </w:r>
    </w:p>
    <w:p w14:paraId="19B51A82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Кадастровый номер: 25:22:020102:3550</w:t>
      </w:r>
    </w:p>
    <w:p w14:paraId="53C6AE30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Виды разрешенного использования объекта недвижимости: Данные отсутствуют</w:t>
      </w:r>
    </w:p>
    <w:p w14:paraId="081553CA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Адрес: Местоположение установлено относительно ориентира,</w:t>
      </w:r>
    </w:p>
    <w:p w14:paraId="353C1286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расположенного в границах участка. Почтовый адрес</w:t>
      </w:r>
    </w:p>
    <w:p w14:paraId="5C9F639D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ориентира: Приморский край, Черниговский район, село</w:t>
      </w:r>
    </w:p>
    <w:p w14:paraId="69BD5C11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Черниговка, ул. Советское, д. 81</w:t>
      </w:r>
    </w:p>
    <w:p w14:paraId="2081F6CF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Площадь объекта: 601+/- 9 кв.м.</w:t>
      </w:r>
    </w:p>
    <w:p w14:paraId="34E615A1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Вид права, доля в праве: Общая долевая собственность, 1/4</w:t>
      </w:r>
    </w:p>
    <w:p w14:paraId="79D87E54" w14:textId="77777777" w:rsidR="00A040BD" w:rsidRP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</w:p>
    <w:p w14:paraId="16F39FFD" w14:textId="77777777" w:rsidR="00A040BD" w:rsidRDefault="00A040BD" w:rsidP="00A040BD">
      <w:pPr>
        <w:spacing w:after="0" w:line="240" w:lineRule="auto"/>
        <w:rPr>
          <w:rFonts w:ascii="Times New Roman" w:eastAsiaTheme="minorHAnsi" w:hAnsi="Times New Roman" w:cstheme="minorBidi"/>
          <w:lang w:eastAsia="en-US"/>
        </w:rPr>
      </w:pPr>
      <w:r w:rsidRPr="00A040BD">
        <w:rPr>
          <w:rFonts w:ascii="Times New Roman" w:eastAsiaTheme="minorHAnsi" w:hAnsi="Times New Roman" w:cstheme="minorBidi"/>
          <w:lang w:eastAsia="en-US"/>
        </w:rPr>
        <w:t>Начальная цена 506 118,60 рублей.</w:t>
      </w:r>
      <w:r w:rsidRPr="00A040BD">
        <w:rPr>
          <w:rFonts w:ascii="Times New Roman" w:eastAsiaTheme="minorHAnsi" w:hAnsi="Times New Roman" w:cstheme="minorBidi"/>
          <w:lang w:eastAsia="en-US"/>
        </w:rPr>
        <w:t xml:space="preserve"> </w:t>
      </w:r>
    </w:p>
    <w:p w14:paraId="74BADB80" w14:textId="112A1851" w:rsidR="00F85533" w:rsidRDefault="00F85533" w:rsidP="00A040BD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4BF1A20F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</w:t>
      </w:r>
      <w:r w:rsidRPr="009B364D">
        <w:rPr>
          <w:sz w:val="22"/>
          <w:szCs w:val="22"/>
        </w:rPr>
        <w:lastRenderedPageBreak/>
        <w:t xml:space="preserve">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483F0B" w:rsidRPr="00483F0B">
        <w:t>: Книга Марина Львовна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483F0B" w:rsidRPr="00483F0B">
        <w:rPr>
          <w:sz w:val="22"/>
          <w:szCs w:val="22"/>
        </w:rPr>
        <w:t>40817810750168518835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ФИЛИАЛ "ЦЕНТРАЛЬНЫЙ"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Корр./счет банка: 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  <w:r w:rsidR="00013852">
        <w:rPr>
          <w:sz w:val="22"/>
          <w:szCs w:val="22"/>
          <w:lang w:val="ru-RU"/>
        </w:rPr>
        <w:t xml:space="preserve"> 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6F05" w14:textId="742C420F" w:rsidR="009B364D" w:rsidRPr="0039312B" w:rsidRDefault="009B364D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val="ru-RU" w:eastAsia="en-US"/>
              </w:rPr>
              <w:t xml:space="preserve">Финансовый управляющий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</w:p>
          <w:p w14:paraId="48B66717" w14:textId="77777777" w:rsidR="0039312B" w:rsidRP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</w:p>
          <w:p w14:paraId="18226670" w14:textId="2EB9DD28" w:rsidR="0039312B" w:rsidRDefault="0039312B" w:rsidP="00DF341E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39312B">
              <w:rPr>
                <w:sz w:val="22"/>
                <w:szCs w:val="22"/>
                <w:lang w:val="ru-RU"/>
              </w:rPr>
              <w:t xml:space="preserve">Должник: </w:t>
            </w:r>
            <w:r w:rsidR="00937850" w:rsidRPr="00937850">
              <w:rPr>
                <w:sz w:val="22"/>
                <w:szCs w:val="22"/>
              </w:rPr>
              <w:t>Книга Марина Львовна (</w:t>
            </w:r>
            <w:proofErr w:type="spellStart"/>
            <w:r w:rsidR="00937850" w:rsidRPr="00937850">
              <w:rPr>
                <w:sz w:val="22"/>
                <w:szCs w:val="22"/>
              </w:rPr>
              <w:t>д.р</w:t>
            </w:r>
            <w:proofErr w:type="spellEnd"/>
            <w:r w:rsidR="00937850" w:rsidRPr="00937850">
              <w:rPr>
                <w:sz w:val="22"/>
                <w:szCs w:val="22"/>
              </w:rPr>
              <w:t>./</w:t>
            </w:r>
            <w:proofErr w:type="spellStart"/>
            <w:r w:rsidR="00937850" w:rsidRPr="00937850">
              <w:rPr>
                <w:sz w:val="22"/>
                <w:szCs w:val="22"/>
              </w:rPr>
              <w:t>м.р</w:t>
            </w:r>
            <w:proofErr w:type="spellEnd"/>
            <w:r w:rsidR="00937850" w:rsidRPr="00937850">
              <w:rPr>
                <w:sz w:val="22"/>
                <w:szCs w:val="22"/>
              </w:rPr>
              <w:t>.: 08.10.1976, с. Той-</w:t>
            </w:r>
            <w:proofErr w:type="spellStart"/>
            <w:r w:rsidR="00937850" w:rsidRPr="00937850">
              <w:rPr>
                <w:sz w:val="22"/>
                <w:szCs w:val="22"/>
              </w:rPr>
              <w:t>Тюба</w:t>
            </w:r>
            <w:proofErr w:type="spellEnd"/>
            <w:r w:rsidR="00937850" w:rsidRPr="00937850">
              <w:rPr>
                <w:sz w:val="22"/>
                <w:szCs w:val="22"/>
              </w:rPr>
              <w:t xml:space="preserve"> </w:t>
            </w:r>
            <w:proofErr w:type="spellStart"/>
            <w:r w:rsidR="00937850" w:rsidRPr="00937850">
              <w:rPr>
                <w:sz w:val="22"/>
                <w:szCs w:val="22"/>
              </w:rPr>
              <w:t>Среднечарчинский</w:t>
            </w:r>
            <w:proofErr w:type="spellEnd"/>
            <w:r w:rsidR="00937850" w:rsidRPr="00937850">
              <w:rPr>
                <w:sz w:val="22"/>
                <w:szCs w:val="22"/>
              </w:rPr>
              <w:t xml:space="preserve"> район Ташкентская область, ИНН 253300027849, СНИЛС 043-932-860 65, адрес: Приморский край, с. Черниговка, ул. Советская, д. 79а, кв.</w:t>
            </w:r>
          </w:p>
          <w:p w14:paraId="700B796C" w14:textId="77777777" w:rsidR="00013852" w:rsidRPr="0039312B" w:rsidRDefault="00013852" w:rsidP="00DF341E">
            <w:pPr>
              <w:pStyle w:val="a3"/>
              <w:spacing w:line="256" w:lineRule="auto"/>
              <w:rPr>
                <w:sz w:val="22"/>
                <w:szCs w:val="22"/>
                <w:lang w:val="ru-RU" w:eastAsia="en-US"/>
              </w:rPr>
            </w:pPr>
          </w:p>
          <w:p w14:paraId="15783982" w14:textId="77777777" w:rsidR="00937850" w:rsidRPr="00937850" w:rsidRDefault="00937850" w:rsidP="00937850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>Получатель: Книга Марина Львовна</w:t>
            </w:r>
          </w:p>
          <w:p w14:paraId="4042E6A0" w14:textId="77777777" w:rsidR="00937850" w:rsidRPr="00937850" w:rsidRDefault="00937850" w:rsidP="00937850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>Счет получателя: 40817810750168518835</w:t>
            </w:r>
          </w:p>
          <w:p w14:paraId="61965D04" w14:textId="77777777" w:rsidR="00937850" w:rsidRPr="00937850" w:rsidRDefault="00937850" w:rsidP="00937850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>Банк получателя: ФИЛИАЛ "ЦЕНТРАЛЬНЫЙ" ПАО "СОВКОМБАНК"</w:t>
            </w:r>
          </w:p>
          <w:p w14:paraId="607B5AF0" w14:textId="77777777" w:rsidR="00937850" w:rsidRPr="00937850" w:rsidRDefault="00937850" w:rsidP="00937850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>Корр./счет банка: 30101810150040000763</w:t>
            </w:r>
          </w:p>
          <w:p w14:paraId="775C8605" w14:textId="77777777" w:rsidR="00937850" w:rsidRPr="00937850" w:rsidRDefault="00937850" w:rsidP="00937850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>БИК банка: 045004763</w:t>
            </w:r>
          </w:p>
          <w:p w14:paraId="338E700B" w14:textId="77777777" w:rsidR="00937850" w:rsidRPr="00937850" w:rsidRDefault="00937850" w:rsidP="00937850">
            <w:pPr>
              <w:pStyle w:val="a3"/>
              <w:spacing w:line="256" w:lineRule="auto"/>
              <w:rPr>
                <w:sz w:val="22"/>
                <w:szCs w:val="22"/>
              </w:rPr>
            </w:pPr>
            <w:r w:rsidRPr="00937850">
              <w:rPr>
                <w:sz w:val="22"/>
                <w:szCs w:val="22"/>
              </w:rPr>
              <w:t>КПП банка:544543001</w:t>
            </w:r>
          </w:p>
          <w:p w14:paraId="1B3E80DB" w14:textId="7A6D2425" w:rsidR="0039312B" w:rsidRDefault="00937850" w:rsidP="00937850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937850">
              <w:rPr>
                <w:sz w:val="22"/>
                <w:szCs w:val="22"/>
              </w:rPr>
              <w:t>ИНН: 4401116480</w:t>
            </w:r>
          </w:p>
          <w:p w14:paraId="4245B3CC" w14:textId="070F6145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BB0465" w:rsidRDefault="00BB0465"/>
    <w:sectPr w:rsidR="00BB0465" w:rsidSect="00A5542E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13852"/>
    <w:rsid w:val="00035266"/>
    <w:rsid w:val="0004265C"/>
    <w:rsid w:val="00070CB4"/>
    <w:rsid w:val="00073187"/>
    <w:rsid w:val="00084FE9"/>
    <w:rsid w:val="00097DA0"/>
    <w:rsid w:val="000D2EFC"/>
    <w:rsid w:val="00126D28"/>
    <w:rsid w:val="00134781"/>
    <w:rsid w:val="001512FC"/>
    <w:rsid w:val="00167672"/>
    <w:rsid w:val="001E098E"/>
    <w:rsid w:val="001E44B5"/>
    <w:rsid w:val="002631F2"/>
    <w:rsid w:val="00277E42"/>
    <w:rsid w:val="00307AA1"/>
    <w:rsid w:val="0035439A"/>
    <w:rsid w:val="00362F49"/>
    <w:rsid w:val="0039312B"/>
    <w:rsid w:val="003D60E1"/>
    <w:rsid w:val="003E5B92"/>
    <w:rsid w:val="00476B38"/>
    <w:rsid w:val="00483F0B"/>
    <w:rsid w:val="004E06BF"/>
    <w:rsid w:val="005A283B"/>
    <w:rsid w:val="005C61D1"/>
    <w:rsid w:val="005D1E42"/>
    <w:rsid w:val="00656957"/>
    <w:rsid w:val="006673F8"/>
    <w:rsid w:val="006771FB"/>
    <w:rsid w:val="00691F41"/>
    <w:rsid w:val="006E6DD9"/>
    <w:rsid w:val="0077268E"/>
    <w:rsid w:val="007A66AE"/>
    <w:rsid w:val="007C222B"/>
    <w:rsid w:val="00854FDE"/>
    <w:rsid w:val="00882C54"/>
    <w:rsid w:val="008A051A"/>
    <w:rsid w:val="008A6045"/>
    <w:rsid w:val="008B25B2"/>
    <w:rsid w:val="008B57BE"/>
    <w:rsid w:val="009322E6"/>
    <w:rsid w:val="00937850"/>
    <w:rsid w:val="00983D68"/>
    <w:rsid w:val="009901F5"/>
    <w:rsid w:val="009B364D"/>
    <w:rsid w:val="009D2AA8"/>
    <w:rsid w:val="009E1CA8"/>
    <w:rsid w:val="009E543C"/>
    <w:rsid w:val="00A040BD"/>
    <w:rsid w:val="00A05CFF"/>
    <w:rsid w:val="00A36E16"/>
    <w:rsid w:val="00A41841"/>
    <w:rsid w:val="00A5542E"/>
    <w:rsid w:val="00A775E3"/>
    <w:rsid w:val="00AF4C09"/>
    <w:rsid w:val="00B069A8"/>
    <w:rsid w:val="00B35E63"/>
    <w:rsid w:val="00B507E1"/>
    <w:rsid w:val="00B97953"/>
    <w:rsid w:val="00BB0465"/>
    <w:rsid w:val="00BD7396"/>
    <w:rsid w:val="00C02AE8"/>
    <w:rsid w:val="00C61A38"/>
    <w:rsid w:val="00C6483B"/>
    <w:rsid w:val="00C66A97"/>
    <w:rsid w:val="00CA6163"/>
    <w:rsid w:val="00CF31A5"/>
    <w:rsid w:val="00D64BE4"/>
    <w:rsid w:val="00D845A2"/>
    <w:rsid w:val="00DC32C5"/>
    <w:rsid w:val="00DD37C7"/>
    <w:rsid w:val="00DF341E"/>
    <w:rsid w:val="00E06B61"/>
    <w:rsid w:val="00E23F7C"/>
    <w:rsid w:val="00E51210"/>
    <w:rsid w:val="00EC7F27"/>
    <w:rsid w:val="00ED0E5F"/>
    <w:rsid w:val="00ED7B9D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Anton A</cp:lastModifiedBy>
  <cp:revision>51</cp:revision>
  <cp:lastPrinted>2022-09-16T14:17:00Z</cp:lastPrinted>
  <dcterms:created xsi:type="dcterms:W3CDTF">2024-04-11T06:27:00Z</dcterms:created>
  <dcterms:modified xsi:type="dcterms:W3CDTF">2024-05-30T13:29:00Z</dcterms:modified>
</cp:coreProperties>
</file>